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BA" w:rsidRPr="007E78A0" w:rsidRDefault="007E78A0" w:rsidP="00306EBA">
      <w:pPr>
        <w:rPr>
          <w:color w:val="FF0000"/>
        </w:rPr>
      </w:pPr>
      <w:r w:rsidRPr="007E78A0">
        <w:rPr>
          <w:color w:val="FF0000"/>
        </w:rPr>
        <w:t>Nejdříve troška teorie, abyste si při</w:t>
      </w:r>
      <w:r>
        <w:rPr>
          <w:color w:val="FF0000"/>
        </w:rPr>
        <w:t>pomněli některé útvary ústní lid</w:t>
      </w:r>
      <w:r w:rsidRPr="007E78A0">
        <w:rPr>
          <w:color w:val="FF0000"/>
        </w:rPr>
        <w:t>ové slovesnosti</w:t>
      </w:r>
    </w:p>
    <w:p w:rsidR="00306EBA" w:rsidRDefault="00306EBA" w:rsidP="00306EBA">
      <w:r>
        <w:t xml:space="preserve"> </w:t>
      </w:r>
    </w:p>
    <w:p w:rsidR="00306EBA" w:rsidRPr="007E78A0" w:rsidRDefault="00306EBA" w:rsidP="00306EBA">
      <w:pPr>
        <w:rPr>
          <w:b/>
        </w:rPr>
      </w:pPr>
      <w:r w:rsidRPr="007E78A0">
        <w:rPr>
          <w:b/>
        </w:rPr>
        <w:t xml:space="preserve">Rčení </w:t>
      </w:r>
    </w:p>
    <w:p w:rsidR="00306EBA" w:rsidRDefault="00306EBA" w:rsidP="00306EBA">
      <w:r>
        <w:t xml:space="preserve">Neboli úsloví – jsou frazeologismy, jejichž klíčovým slovem je sloveso. </w:t>
      </w:r>
    </w:p>
    <w:p w:rsidR="00306EBA" w:rsidRDefault="00306EBA" w:rsidP="00306EBA">
      <w:r>
        <w:t xml:space="preserve">Mluvit do větru, dělat z komára velblouda, vzít vítr z plachet /mluvnicky se mění/ </w:t>
      </w:r>
    </w:p>
    <w:p w:rsidR="007E78A0" w:rsidRDefault="007E78A0" w:rsidP="00306EBA"/>
    <w:p w:rsidR="00306EBA" w:rsidRPr="007E78A0" w:rsidRDefault="00306EBA" w:rsidP="00306EBA">
      <w:pPr>
        <w:rPr>
          <w:b/>
        </w:rPr>
      </w:pPr>
      <w:r w:rsidRPr="007E78A0">
        <w:rPr>
          <w:b/>
        </w:rPr>
        <w:t xml:space="preserve">Pořekadlo </w:t>
      </w:r>
    </w:p>
    <w:p w:rsidR="00306EBA" w:rsidRDefault="00306EBA" w:rsidP="00306EBA">
      <w:r>
        <w:t xml:space="preserve">Má neměnnou hodnotu. </w:t>
      </w:r>
    </w:p>
    <w:p w:rsidR="00306EBA" w:rsidRDefault="00306EBA" w:rsidP="00306EBA">
      <w:r>
        <w:t xml:space="preserve">Charakterizuje osobu, nebo jsou to průpovídky situační </w:t>
      </w:r>
    </w:p>
    <w:p w:rsidR="00306EBA" w:rsidRDefault="00306EBA" w:rsidP="00306EBA">
      <w:r>
        <w:t xml:space="preserve">Dočkej času jako husa klasu, I mistr tesař se utne, My o voze, on o koze </w:t>
      </w:r>
    </w:p>
    <w:p w:rsidR="00306EBA" w:rsidRDefault="00306EBA" w:rsidP="00306EBA">
      <w:r>
        <w:t xml:space="preserve"> </w:t>
      </w:r>
    </w:p>
    <w:p w:rsidR="00306EBA" w:rsidRPr="007E78A0" w:rsidRDefault="00306EBA" w:rsidP="00306EBA">
      <w:pPr>
        <w:rPr>
          <w:b/>
        </w:rPr>
      </w:pPr>
      <w:r w:rsidRPr="007E78A0">
        <w:rPr>
          <w:b/>
        </w:rPr>
        <w:t xml:space="preserve">Přísloví </w:t>
      </w:r>
    </w:p>
    <w:p w:rsidR="00306EBA" w:rsidRDefault="00306EBA" w:rsidP="00306EBA">
      <w:r>
        <w:t xml:space="preserve">Krátká průpověď s mravním ponaučením. Mají smysl samy o sobě, nepotřebují kontext. </w:t>
      </w:r>
    </w:p>
    <w:p w:rsidR="00306EBA" w:rsidRDefault="00306EBA" w:rsidP="00306EBA">
      <w:r>
        <w:t xml:space="preserve">Kdo šetří, má za tři. Bez práce nejsou koláče. </w:t>
      </w:r>
    </w:p>
    <w:p w:rsidR="00306EBA" w:rsidRDefault="00306EBA" w:rsidP="00306EBA">
      <w:r>
        <w:t xml:space="preserve"> </w:t>
      </w:r>
    </w:p>
    <w:p w:rsidR="00306EBA" w:rsidRPr="007E78A0" w:rsidRDefault="00306EBA" w:rsidP="00306EBA">
      <w:pPr>
        <w:rPr>
          <w:b/>
        </w:rPr>
      </w:pPr>
      <w:r w:rsidRPr="007E78A0">
        <w:rPr>
          <w:b/>
        </w:rPr>
        <w:t xml:space="preserve">Pranostika </w:t>
      </w:r>
    </w:p>
    <w:p w:rsidR="00306EBA" w:rsidRDefault="00306EBA" w:rsidP="00306EBA">
      <w:r>
        <w:t xml:space="preserve">Zkušenosti o přírodních jevech, o počasí. </w:t>
      </w:r>
    </w:p>
    <w:p w:rsidR="003E6EF3" w:rsidRDefault="00306EBA" w:rsidP="00306EBA">
      <w:r>
        <w:t>Svatý Matěj ledy láme. Zelené Vánoce, bílé Velikonoce.</w:t>
      </w:r>
    </w:p>
    <w:p w:rsidR="00306EBA" w:rsidRDefault="00306EBA" w:rsidP="00306EBA"/>
    <w:p w:rsidR="007E78A0" w:rsidRDefault="007E78A0" w:rsidP="00306EBA"/>
    <w:p w:rsidR="007E78A0" w:rsidRDefault="007E78A0" w:rsidP="00306EBA"/>
    <w:p w:rsidR="007E78A0" w:rsidRDefault="007E78A0" w:rsidP="00306EBA"/>
    <w:p w:rsidR="007E78A0" w:rsidRDefault="007E78A0" w:rsidP="00306EBA"/>
    <w:p w:rsidR="007E78A0" w:rsidRDefault="007E78A0" w:rsidP="00306EBA"/>
    <w:p w:rsidR="007E78A0" w:rsidRDefault="007E78A0" w:rsidP="00306EBA"/>
    <w:p w:rsidR="007E78A0" w:rsidRDefault="007E78A0" w:rsidP="00306EBA"/>
    <w:p w:rsidR="007E78A0" w:rsidRDefault="007E78A0" w:rsidP="00306EBA"/>
    <w:p w:rsidR="007E78A0" w:rsidRDefault="007E78A0" w:rsidP="00306EBA"/>
    <w:p w:rsidR="007E78A0" w:rsidRDefault="007E78A0" w:rsidP="00306EBA"/>
    <w:p w:rsidR="007E78A0" w:rsidRDefault="007E78A0" w:rsidP="00306EBA"/>
    <w:p w:rsidR="007E78A0" w:rsidRDefault="007E78A0" w:rsidP="00306EBA"/>
    <w:p w:rsidR="007E78A0" w:rsidRPr="007E78A0" w:rsidRDefault="007E78A0" w:rsidP="00306EBA">
      <w:pPr>
        <w:rPr>
          <w:color w:val="FF0000"/>
        </w:rPr>
      </w:pPr>
      <w:r w:rsidRPr="007E78A0">
        <w:rPr>
          <w:color w:val="FF0000"/>
        </w:rPr>
        <w:lastRenderedPageBreak/>
        <w:t>Pracovní list – vzhledem k tomu, že se jedná o poslední úkol, záleží na vás, jestli ho uděláte a jest</w:t>
      </w:r>
      <w:r>
        <w:rPr>
          <w:color w:val="FF0000"/>
        </w:rPr>
        <w:t>li mi ho odešlete. Pokud vypracujete</w:t>
      </w:r>
      <w:r w:rsidRPr="007E78A0">
        <w:rPr>
          <w:color w:val="FF0000"/>
        </w:rPr>
        <w:t xml:space="preserve"> jen čás</w:t>
      </w:r>
      <w:r>
        <w:rPr>
          <w:color w:val="FF0000"/>
        </w:rPr>
        <w:t>t, nevadí. Bylo by fajn, kdyby</w:t>
      </w:r>
      <w:r w:rsidRPr="007E78A0">
        <w:rPr>
          <w:color w:val="FF0000"/>
        </w:rPr>
        <w:t>ste to zkusili.</w:t>
      </w:r>
      <w:r>
        <w:rPr>
          <w:color w:val="FF0000"/>
        </w:rPr>
        <w:t xml:space="preserve"> Na konci pracovního listu máte ještě jeden úkol, který s pranostikami </w:t>
      </w:r>
      <w:r w:rsidR="00B43DA4">
        <w:rPr>
          <w:color w:val="FF0000"/>
        </w:rPr>
        <w:t>atd. vůbec n</w:t>
      </w:r>
      <w:r>
        <w:rPr>
          <w:color w:val="FF0000"/>
        </w:rPr>
        <w:t>esouvisí</w:t>
      </w:r>
      <w:r w:rsidR="00B43DA4">
        <w:rPr>
          <w:color w:val="FF0000"/>
        </w:rPr>
        <w:t xml:space="preserve">. Ten si zkuste udělat všichni. </w:t>
      </w:r>
    </w:p>
    <w:p w:rsidR="00306EBA" w:rsidRDefault="00306EBA" w:rsidP="00306EBA">
      <w:r>
        <w:t xml:space="preserve">Opravte chyby v následujících příslovích: </w:t>
      </w:r>
    </w:p>
    <w:p w:rsidR="007E78A0" w:rsidRDefault="00306EBA" w:rsidP="00306EBA">
      <w:r>
        <w:t xml:space="preserve">1. Kdo jinému jámu kopá, sám se do ní chytá. </w:t>
      </w:r>
    </w:p>
    <w:p w:rsidR="007E78A0" w:rsidRDefault="00306EBA" w:rsidP="00306EBA">
      <w:r>
        <w:t xml:space="preserve">2. Ranní ptáče samo skáče. </w:t>
      </w:r>
    </w:p>
    <w:p w:rsidR="007E78A0" w:rsidRDefault="00306EBA" w:rsidP="00306EBA">
      <w:r>
        <w:t xml:space="preserve">3. Kdo pozdě chodí, ten nám všem škodí. </w:t>
      </w:r>
    </w:p>
    <w:p w:rsidR="007E78A0" w:rsidRDefault="00306EBA" w:rsidP="00306EBA">
      <w:r>
        <w:t xml:space="preserve">4. Kdo chce kam, přistrčme ho tam. </w:t>
      </w:r>
    </w:p>
    <w:p w:rsidR="007E78A0" w:rsidRDefault="00306EBA" w:rsidP="00306EBA">
      <w:r>
        <w:t xml:space="preserve">5. Jak si kdo ustele, tak si sedne. </w:t>
      </w:r>
    </w:p>
    <w:p w:rsidR="007E78A0" w:rsidRDefault="00306EBA" w:rsidP="00306EBA">
      <w:r>
        <w:t xml:space="preserve">6. Kdo chce psa bít, ten stále hledá hůl. </w:t>
      </w:r>
    </w:p>
    <w:p w:rsidR="007E78A0" w:rsidRDefault="00306EBA" w:rsidP="00306EBA">
      <w:r>
        <w:t xml:space="preserve">7. Komu se nelení, tomu se nadělí. </w:t>
      </w:r>
    </w:p>
    <w:p w:rsidR="007E78A0" w:rsidRDefault="00306EBA" w:rsidP="00306EBA">
      <w:r>
        <w:t xml:space="preserve">8. Bez práce rostou koláče. </w:t>
      </w:r>
    </w:p>
    <w:p w:rsidR="007E78A0" w:rsidRDefault="00306EBA" w:rsidP="00306EBA">
      <w:r>
        <w:t xml:space="preserve">9. Dvakrát měř, třikrát řež. </w:t>
      </w:r>
    </w:p>
    <w:p w:rsidR="007E78A0" w:rsidRDefault="00306EBA" w:rsidP="00306EBA">
      <w:r>
        <w:t xml:space="preserve">10. Vrána k vráně sedá, rovný kamaráda hledá. </w:t>
      </w:r>
    </w:p>
    <w:p w:rsidR="007E78A0" w:rsidRDefault="00306EBA" w:rsidP="00306EBA">
      <w:r>
        <w:t xml:space="preserve">11. Kdo se směje naposledy, ten se směje nejdéle. </w:t>
      </w:r>
    </w:p>
    <w:p w:rsidR="007E78A0" w:rsidRDefault="00306EBA" w:rsidP="00306EBA">
      <w:r>
        <w:t xml:space="preserve">12. Kdo nevěří, ať to změří. </w:t>
      </w:r>
    </w:p>
    <w:p w:rsidR="00306EBA" w:rsidRDefault="00306EBA" w:rsidP="00306EBA">
      <w:r>
        <w:t xml:space="preserve">13. Jaký pán, takový trám. </w:t>
      </w:r>
    </w:p>
    <w:p w:rsidR="00306EBA" w:rsidRDefault="00306EBA" w:rsidP="00306EBA">
      <w:r>
        <w:t xml:space="preserve"> </w:t>
      </w:r>
    </w:p>
    <w:p w:rsidR="00306EBA" w:rsidRDefault="00306EBA" w:rsidP="00306EBA">
      <w:r>
        <w:t xml:space="preserve">II. Vymyslete krátký příběh na jedno z předchozích přísloví </w:t>
      </w:r>
    </w:p>
    <w:p w:rsidR="007E78A0" w:rsidRDefault="007E78A0" w:rsidP="00306EBA"/>
    <w:p w:rsidR="00306EBA" w:rsidRDefault="007E78A0" w:rsidP="00306EBA">
      <w:r>
        <w:t>III. K jakému</w:t>
      </w:r>
      <w:r w:rsidR="00306EBA">
        <w:t xml:space="preserve"> datu se vztahují</w:t>
      </w:r>
      <w:r>
        <w:t xml:space="preserve"> následující pranostiky (každá zvlášť)</w:t>
      </w:r>
      <w:r w:rsidR="00306EBA">
        <w:t xml:space="preserve">? </w:t>
      </w:r>
    </w:p>
    <w:p w:rsidR="007E78A0" w:rsidRDefault="00306EBA" w:rsidP="007E78A0">
      <w:pPr>
        <w:pStyle w:val="Odstavecseseznamem"/>
        <w:numPr>
          <w:ilvl w:val="0"/>
          <w:numId w:val="2"/>
        </w:numPr>
      </w:pPr>
      <w:r>
        <w:t xml:space="preserve">Svatá Lucie, noci upije.  </w:t>
      </w:r>
    </w:p>
    <w:p w:rsidR="007E78A0" w:rsidRDefault="00306EBA" w:rsidP="007E78A0">
      <w:pPr>
        <w:pStyle w:val="Odstavecseseznamem"/>
        <w:numPr>
          <w:ilvl w:val="0"/>
          <w:numId w:val="2"/>
        </w:numPr>
      </w:pPr>
      <w:r>
        <w:t>Na svatého Jiří, lezou z děr hadi a</w:t>
      </w:r>
      <w:r w:rsidR="007E78A0">
        <w:t xml:space="preserve"> štíři. </w:t>
      </w:r>
    </w:p>
    <w:p w:rsidR="007E78A0" w:rsidRDefault="00306EBA" w:rsidP="007E78A0">
      <w:pPr>
        <w:pStyle w:val="Odstavecseseznamem"/>
        <w:numPr>
          <w:ilvl w:val="0"/>
          <w:numId w:val="2"/>
        </w:numPr>
      </w:pPr>
      <w:r>
        <w:t xml:space="preserve">Medardova kápě, 40 dní kape. </w:t>
      </w:r>
    </w:p>
    <w:p w:rsidR="00306EBA" w:rsidRDefault="00306EBA" w:rsidP="007E78A0">
      <w:pPr>
        <w:pStyle w:val="Odstavecseseznamem"/>
        <w:numPr>
          <w:ilvl w:val="0"/>
          <w:numId w:val="2"/>
        </w:numPr>
      </w:pPr>
      <w:r>
        <w:t xml:space="preserve">Sv. Martin přijede na bílém koni. </w:t>
      </w:r>
    </w:p>
    <w:p w:rsidR="00306EBA" w:rsidRDefault="00306EBA" w:rsidP="00306EBA">
      <w:r>
        <w:t xml:space="preserve"> </w:t>
      </w:r>
    </w:p>
    <w:p w:rsidR="00306EBA" w:rsidRDefault="00B43DA4" w:rsidP="00306EBA">
      <w:r>
        <w:t xml:space="preserve">IV. Doplňte rčení. </w:t>
      </w:r>
      <w:bookmarkStart w:id="0" w:name="_GoBack"/>
      <w:bookmarkEnd w:id="0"/>
    </w:p>
    <w:p w:rsidR="00306EBA" w:rsidRDefault="00306EBA" w:rsidP="00B43DA4">
      <w:pPr>
        <w:pStyle w:val="Odstavecseseznamem"/>
        <w:numPr>
          <w:ilvl w:val="0"/>
          <w:numId w:val="3"/>
        </w:numPr>
      </w:pPr>
      <w:r>
        <w:t>Házet …</w:t>
      </w:r>
      <w:proofErr w:type="gramStart"/>
      <w:r>
        <w:t>….. na</w:t>
      </w:r>
      <w:proofErr w:type="gramEnd"/>
      <w:r>
        <w:t xml:space="preserve"> zeď. 2. Nechává si otevřená zadní ……… 3. Co na …</w:t>
      </w:r>
      <w:proofErr w:type="gramStart"/>
      <w:r>
        <w:t>….., to</w:t>
      </w:r>
      <w:proofErr w:type="gramEnd"/>
      <w:r>
        <w:t xml:space="preserve"> na jazyku. 4. Nechal by na sobě ………. Štípat. 5. Bere si to </w:t>
      </w:r>
      <w:proofErr w:type="gramStart"/>
      <w:r>
        <w:t>příliš k  …</w:t>
      </w:r>
      <w:proofErr w:type="gramEnd"/>
      <w:r>
        <w:t xml:space="preserve">…… </w:t>
      </w:r>
    </w:p>
    <w:p w:rsidR="00B43DA4" w:rsidRDefault="00B43DA4" w:rsidP="00B43DA4"/>
    <w:p w:rsidR="00B43DA4" w:rsidRDefault="00B43DA4" w:rsidP="00B43DA4">
      <w:pPr>
        <w:rPr>
          <w:b/>
          <w:sz w:val="24"/>
          <w:szCs w:val="24"/>
          <w:u w:val="single"/>
        </w:rPr>
      </w:pPr>
      <w:r w:rsidRPr="00B43DA4">
        <w:rPr>
          <w:b/>
          <w:sz w:val="24"/>
          <w:szCs w:val="24"/>
          <w:u w:val="single"/>
        </w:rPr>
        <w:t>Vyluštíte tento vzkaz?</w:t>
      </w:r>
    </w:p>
    <w:p w:rsidR="00306EBA" w:rsidRPr="00B43DA4" w:rsidRDefault="00B43DA4" w:rsidP="00306EBA">
      <w:pPr>
        <w:rPr>
          <w:b/>
          <w:sz w:val="36"/>
          <w:szCs w:val="36"/>
        </w:rPr>
      </w:pPr>
      <w:r w:rsidRPr="00B43DA4">
        <w:rPr>
          <w:b/>
          <w:sz w:val="36"/>
          <w:szCs w:val="36"/>
        </w:rPr>
        <w:t>M-l- -</w:t>
      </w:r>
      <w:proofErr w:type="spellStart"/>
      <w:r w:rsidRPr="00B43DA4">
        <w:rPr>
          <w:b/>
          <w:sz w:val="36"/>
          <w:szCs w:val="36"/>
        </w:rPr>
        <w:t>sm</w:t>
      </w:r>
      <w:proofErr w:type="spellEnd"/>
      <w:r w:rsidRPr="00B43DA4">
        <w:rPr>
          <w:b/>
          <w:sz w:val="36"/>
          <w:szCs w:val="36"/>
        </w:rPr>
        <w:t xml:space="preserve">-c-, </w:t>
      </w:r>
      <w:proofErr w:type="spellStart"/>
      <w:r w:rsidRPr="00B43DA4">
        <w:rPr>
          <w:b/>
          <w:sz w:val="36"/>
          <w:szCs w:val="36"/>
        </w:rPr>
        <w:t>př</w:t>
      </w:r>
      <w:proofErr w:type="spellEnd"/>
      <w:r w:rsidRPr="00B43DA4">
        <w:rPr>
          <w:b/>
          <w:sz w:val="36"/>
          <w:szCs w:val="36"/>
        </w:rPr>
        <w:t xml:space="preserve">-j- v-m </w:t>
      </w:r>
      <w:proofErr w:type="spellStart"/>
      <w:r w:rsidRPr="00B43DA4">
        <w:rPr>
          <w:b/>
          <w:sz w:val="36"/>
          <w:szCs w:val="36"/>
        </w:rPr>
        <w:t>kr-sn</w:t>
      </w:r>
      <w:proofErr w:type="spellEnd"/>
      <w:r w:rsidRPr="00B43DA4">
        <w:rPr>
          <w:b/>
          <w:sz w:val="36"/>
          <w:szCs w:val="36"/>
        </w:rPr>
        <w:t xml:space="preserve">- </w:t>
      </w:r>
      <w:proofErr w:type="spellStart"/>
      <w:proofErr w:type="gramStart"/>
      <w:r w:rsidRPr="00B43DA4">
        <w:rPr>
          <w:b/>
          <w:sz w:val="36"/>
          <w:szCs w:val="36"/>
        </w:rPr>
        <w:t>pr</w:t>
      </w:r>
      <w:proofErr w:type="spellEnd"/>
      <w:r w:rsidRPr="00B43DA4">
        <w:rPr>
          <w:b/>
          <w:sz w:val="36"/>
          <w:szCs w:val="36"/>
        </w:rPr>
        <w:t>-</w:t>
      </w:r>
      <w:proofErr w:type="spellStart"/>
      <w:r w:rsidRPr="00B43DA4">
        <w:rPr>
          <w:b/>
          <w:sz w:val="36"/>
          <w:szCs w:val="36"/>
        </w:rPr>
        <w:t>zdn</w:t>
      </w:r>
      <w:proofErr w:type="spellEnd"/>
      <w:r w:rsidRPr="00B43DA4">
        <w:rPr>
          <w:b/>
          <w:sz w:val="36"/>
          <w:szCs w:val="36"/>
        </w:rPr>
        <w:t>-n-. –ž-</w:t>
      </w:r>
      <w:proofErr w:type="spellStart"/>
      <w:r w:rsidRPr="00B43DA4">
        <w:rPr>
          <w:b/>
          <w:sz w:val="36"/>
          <w:szCs w:val="36"/>
        </w:rPr>
        <w:t>jt</w:t>
      </w:r>
      <w:proofErr w:type="spellEnd"/>
      <w:proofErr w:type="gramEnd"/>
      <w:r w:rsidRPr="00B43DA4">
        <w:rPr>
          <w:b/>
          <w:sz w:val="36"/>
          <w:szCs w:val="36"/>
        </w:rPr>
        <w:t xml:space="preserve">- s- l-t- - v z-ř- n- </w:t>
      </w:r>
      <w:proofErr w:type="spellStart"/>
      <w:r w:rsidRPr="00B43DA4">
        <w:rPr>
          <w:b/>
          <w:sz w:val="36"/>
          <w:szCs w:val="36"/>
        </w:rPr>
        <w:t>shl</w:t>
      </w:r>
      <w:proofErr w:type="spellEnd"/>
      <w:r w:rsidRPr="00B43DA4">
        <w:rPr>
          <w:b/>
          <w:sz w:val="36"/>
          <w:szCs w:val="36"/>
        </w:rPr>
        <w:t>-d-n-</w:t>
      </w:r>
      <w:r>
        <w:rPr>
          <w:b/>
          <w:sz w:val="36"/>
          <w:szCs w:val="36"/>
        </w:rPr>
        <w:t>-.</w:t>
      </w:r>
    </w:p>
    <w:sectPr w:rsidR="00306EBA" w:rsidRPr="00B43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17A49"/>
    <w:multiLevelType w:val="hybridMultilevel"/>
    <w:tmpl w:val="B4BE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D1BDF"/>
    <w:multiLevelType w:val="hybridMultilevel"/>
    <w:tmpl w:val="E4ECB7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81182"/>
    <w:multiLevelType w:val="hybridMultilevel"/>
    <w:tmpl w:val="87147B68"/>
    <w:lvl w:ilvl="0" w:tplc="6E6C91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BA"/>
    <w:rsid w:val="00306EBA"/>
    <w:rsid w:val="003E6EF3"/>
    <w:rsid w:val="007E78A0"/>
    <w:rsid w:val="00B4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5C17"/>
  <w15:chartTrackingRefBased/>
  <w15:docId w15:val="{B1CA0A62-2806-44AB-BA44-7AE96AB9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7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2020-06-13T14:50:00Z</dcterms:created>
  <dcterms:modified xsi:type="dcterms:W3CDTF">2020-06-13T15:12:00Z</dcterms:modified>
</cp:coreProperties>
</file>